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FD" w:rsidRPr="009911FD" w:rsidRDefault="009911FD" w:rsidP="009911FD">
      <w:pPr>
        <w:tabs>
          <w:tab w:val="left" w:pos="709"/>
          <w:tab w:val="left" w:pos="1134"/>
        </w:tabs>
        <w:jc w:val="center"/>
        <w:rPr>
          <w:sz w:val="36"/>
          <w:szCs w:val="36"/>
        </w:rPr>
      </w:pPr>
      <w:r w:rsidRPr="009911FD">
        <w:rPr>
          <w:sz w:val="36"/>
          <w:szCs w:val="36"/>
        </w:rPr>
        <w:t xml:space="preserve">Список граждан (гражданских служащих), признанных победителями конкурса и рекомендованных к включению </w:t>
      </w:r>
    </w:p>
    <w:p w:rsidR="00387B78" w:rsidRDefault="009911FD" w:rsidP="009911FD">
      <w:pPr>
        <w:tabs>
          <w:tab w:val="left" w:pos="709"/>
          <w:tab w:val="left" w:pos="1134"/>
        </w:tabs>
        <w:jc w:val="center"/>
        <w:rPr>
          <w:sz w:val="36"/>
          <w:szCs w:val="36"/>
        </w:rPr>
      </w:pPr>
      <w:r w:rsidRPr="009911FD">
        <w:rPr>
          <w:sz w:val="36"/>
          <w:szCs w:val="36"/>
        </w:rPr>
        <w:t>в кадровый резерв</w:t>
      </w:r>
    </w:p>
    <w:p w:rsidR="009911FD" w:rsidRPr="009911FD" w:rsidRDefault="009911FD" w:rsidP="009911FD">
      <w:pPr>
        <w:tabs>
          <w:tab w:val="left" w:pos="709"/>
          <w:tab w:val="left" w:pos="1134"/>
        </w:tabs>
        <w:jc w:val="center"/>
        <w:rPr>
          <w:sz w:val="36"/>
          <w:szCs w:val="36"/>
        </w:rPr>
      </w:pPr>
    </w:p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2700"/>
      </w:tblGrid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Веретельникова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Галыгина Татьяна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Оарза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Сергеевна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Гаврилова Алёна Юрьевна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Королева Светлана Олеговна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Малышева Марина Михайловна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Мосейко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Станиславовна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НДС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Антонова Анна Викторовна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Горбонос Светлана Анатольевна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Васина Юлия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Локтюшова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НДС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Лебедева Наталья Валерьевна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Сергеева Наталья Сергеевна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Точилина Наталья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Филиппова Татьяна Валерьевна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Шпенюк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НДС № 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Белова Ольга Игоревна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Мелкумян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Федорова Наталья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Абрамова Елена Анатольевна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Бакунина Эльвира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Наибханова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специальных налоговых режимов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Алексеева Елена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Козица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Леонова Наталья Петровна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Березин Александр Викторович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Матвеева Полина Алексеевна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Сергеева Людмила Константиновна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Правовой отдел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Колосова Елена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Крылов Антон Михайлович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Пиляева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Правовой отдел № 2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Анна Геннадьевна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Чашин Сергей Юрьевич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Шунков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Валерьевич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Якунина Марина Владимировна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планирования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Малышева Юлия Викторовна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Недорезова Наталья Николаевна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Ратничихина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Вадимовна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выездных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Аршинова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Виноградова Татьяна Александровна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Прошутинская Ольга Юрьевна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Спиридонова Наталья Николаевна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Федорова Ольга Николаевна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Штылев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Игорь Викторович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 № 1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Возняк Антон Дмитриевич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Ильин Роман Владимирович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Коклина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Малеина Ольга Алексеевна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Трощенкова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Владиславовна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Голдина Наталья Игоревна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Дуранин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Заводова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Дорогова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Осипова Мария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Потапова Елена Ивановна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в сфере налогообложения имущества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Волнушкина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Разумовская Мария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Соколова Юлия Николаевна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Николаева Светлана Викторовна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Раев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Сидорова Екатерина Михайловна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Дульцева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Михайлова Ирина Николаевна</w:t>
            </w:r>
          </w:p>
        </w:tc>
      </w:tr>
      <w:tr w:rsidR="00350396" w:rsidTr="00E72E9A">
        <w:trPr>
          <w:cantSplit/>
          <w:trHeight w:val="483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Порхун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Белова Арина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Селявко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Элина Александровна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НДФЛ и СВ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Васильева Любовь Юрьевна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Лощакова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Виктровна</w:t>
            </w:r>
            <w:proofErr w:type="spellEnd"/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Боронкина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Королева Александра Алексеевна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Кытманова Ольга Александровна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Михайлова Юлия Игоревна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Негина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Соколова Елена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Чмутина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35039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НДФЛ и СВ № 2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Аваева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Сафонова Анастасия Валерьевна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информационной безопасности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Мягков Александр Игоревич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Фёдорова Татьяна Дмитриевна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Савельева Ирина Сергеевна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Шемарова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Федоровна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Иванова Марина Александровна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Смирнов Павел Геннадьевич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Цепляев Иван Александрович</w:t>
            </w:r>
          </w:p>
        </w:tc>
      </w:tr>
      <w:tr w:rsidR="00350396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Булах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Степанова Дарья Юрьевна</w:t>
            </w:r>
          </w:p>
        </w:tc>
      </w:tr>
      <w:tr w:rsidR="00350396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0396" w:rsidRPr="00E944A1" w:rsidRDefault="00350396" w:rsidP="00E72E9A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Яковлева Марина Александровна</w:t>
            </w:r>
          </w:p>
        </w:tc>
      </w:tr>
      <w:tr w:rsidR="00387B78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Семенова Ирина Владимировна</w:t>
            </w:r>
          </w:p>
        </w:tc>
      </w:tr>
      <w:tr w:rsidR="00387B78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Тарасенко Екатерина Александровна</w:t>
            </w:r>
          </w:p>
        </w:tc>
      </w:tr>
      <w:tr w:rsidR="00387B78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оказания государственных услуг №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Андреева Татьяна Олеговна</w:t>
            </w:r>
          </w:p>
        </w:tc>
      </w:tr>
      <w:tr w:rsidR="00387B78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Березникова Ирина Леонидовна</w:t>
            </w:r>
          </w:p>
        </w:tc>
      </w:tr>
      <w:tr w:rsidR="00387B7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Петухова Анастасия Андреевна</w:t>
            </w:r>
          </w:p>
        </w:tc>
      </w:tr>
      <w:tr w:rsidR="00387B7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Потемкина Светлана Евгеньевна</w:t>
            </w:r>
          </w:p>
        </w:tc>
      </w:tr>
      <w:tr w:rsidR="00387B7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Украева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387B78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физических лиц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Никонорова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387B7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Фомина Наталья Вячеславовна</w:t>
            </w:r>
          </w:p>
        </w:tc>
      </w:tr>
      <w:tr w:rsidR="00387B78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Виноградова Виктория Викторовна</w:t>
            </w:r>
          </w:p>
        </w:tc>
      </w:tr>
      <w:tr w:rsidR="00387B78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Горленкова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</w:tr>
      <w:tr w:rsidR="00387B7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Коверзнева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</w:tr>
      <w:tr w:rsidR="00387B78" w:rsidRPr="007536D6" w:rsidTr="00E72E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E944A1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</w:tr>
      <w:tr w:rsidR="00387B78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Сергеева Ольга Викторовна</w:t>
            </w:r>
          </w:p>
        </w:tc>
      </w:tr>
      <w:tr w:rsidR="00387B78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Соловьёва Лиана Михайловна</w:t>
            </w:r>
          </w:p>
        </w:tc>
      </w:tr>
      <w:tr w:rsidR="00387B78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Чижова Марина Николаевна</w:t>
            </w:r>
          </w:p>
        </w:tc>
      </w:tr>
      <w:tr w:rsidR="00387B78" w:rsidRPr="007536D6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Ширяева Анастасия Игоревна</w:t>
            </w:r>
          </w:p>
        </w:tc>
      </w:tr>
      <w:tr w:rsidR="00387B78" w:rsidRPr="005B796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Лукошков Владимир Сергеевич</w:t>
            </w:r>
          </w:p>
        </w:tc>
      </w:tr>
      <w:tr w:rsidR="00387B78" w:rsidRPr="005B7968" w:rsidTr="00E72E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78" w:rsidRPr="00E944A1" w:rsidRDefault="00387B78" w:rsidP="00387B78">
            <w:pPr>
              <w:pStyle w:val="Con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1">
              <w:rPr>
                <w:rFonts w:ascii="Times New Roman" w:hAnsi="Times New Roman" w:cs="Times New Roman"/>
                <w:sz w:val="24"/>
                <w:szCs w:val="24"/>
              </w:rPr>
              <w:t>Щука Иван Казимирович</w:t>
            </w:r>
          </w:p>
        </w:tc>
      </w:tr>
    </w:tbl>
    <w:p w:rsidR="00A33578" w:rsidRDefault="00A33578" w:rsidP="00A33578">
      <w:pPr>
        <w:pStyle w:val="ConsNonformat"/>
        <w:widowControl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33578" w:rsidRDefault="00A33578" w:rsidP="00D65CA0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</w:p>
    <w:p w:rsidR="00350396" w:rsidRDefault="00350396" w:rsidP="00350396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50396" w:rsidSect="004B3EA6">
      <w:headerReference w:type="even" r:id="rId8"/>
      <w:headerReference w:type="default" r:id="rId9"/>
      <w:headerReference w:type="first" r:id="rId10"/>
      <w:pgSz w:w="11906" w:h="16838" w:code="9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6C" w:rsidRDefault="002B3B6C" w:rsidP="00802044">
      <w:r>
        <w:separator/>
      </w:r>
    </w:p>
  </w:endnote>
  <w:endnote w:type="continuationSeparator" w:id="0">
    <w:p w:rsidR="002B3B6C" w:rsidRDefault="002B3B6C" w:rsidP="0080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6C" w:rsidRDefault="002B3B6C" w:rsidP="00802044">
      <w:r>
        <w:separator/>
      </w:r>
    </w:p>
  </w:footnote>
  <w:footnote w:type="continuationSeparator" w:id="0">
    <w:p w:rsidR="002B3B6C" w:rsidRDefault="002B3B6C" w:rsidP="0080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917" w:rsidRDefault="003D50A5" w:rsidP="00CA1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E2917" w:rsidRDefault="009911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A7" w:rsidRDefault="003D50A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911FD">
      <w:rPr>
        <w:noProof/>
      </w:rPr>
      <w:t>2</w:t>
    </w:r>
    <w:r>
      <w:fldChar w:fldCharType="end"/>
    </w:r>
  </w:p>
  <w:p w:rsidR="00E319A7" w:rsidRDefault="009911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A6" w:rsidRDefault="004B3EA6">
    <w:pPr>
      <w:pStyle w:val="a3"/>
      <w:jc w:val="center"/>
    </w:pPr>
  </w:p>
  <w:p w:rsidR="00E319A7" w:rsidRDefault="009911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B1ECC"/>
    <w:multiLevelType w:val="hybridMultilevel"/>
    <w:tmpl w:val="EA4889AA"/>
    <w:lvl w:ilvl="0" w:tplc="287EC9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24"/>
    <w:rsid w:val="00105FB8"/>
    <w:rsid w:val="00263F88"/>
    <w:rsid w:val="002B3B6C"/>
    <w:rsid w:val="002E4402"/>
    <w:rsid w:val="00350396"/>
    <w:rsid w:val="00387B78"/>
    <w:rsid w:val="003D50A5"/>
    <w:rsid w:val="004B3EA6"/>
    <w:rsid w:val="00802044"/>
    <w:rsid w:val="009312F8"/>
    <w:rsid w:val="00940F24"/>
    <w:rsid w:val="009911FD"/>
    <w:rsid w:val="00A33578"/>
    <w:rsid w:val="00BE5234"/>
    <w:rsid w:val="00D65CA0"/>
    <w:rsid w:val="00E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50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503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03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0396"/>
  </w:style>
  <w:style w:type="paragraph" w:styleId="a6">
    <w:name w:val="Normal (Web)"/>
    <w:basedOn w:val="a"/>
    <w:uiPriority w:val="99"/>
    <w:unhideWhenUsed/>
    <w:rsid w:val="00350396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rsid w:val="00802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2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63F8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63F8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50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503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03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0396"/>
  </w:style>
  <w:style w:type="paragraph" w:styleId="a6">
    <w:name w:val="Normal (Web)"/>
    <w:basedOn w:val="a"/>
    <w:uiPriority w:val="99"/>
    <w:unhideWhenUsed/>
    <w:rsid w:val="00350396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rsid w:val="00802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2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63F8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63F8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Палюра Марина Александровна</dc:creator>
  <cp:keywords/>
  <dc:description/>
  <cp:lastModifiedBy>internet</cp:lastModifiedBy>
  <cp:revision>3</cp:revision>
  <dcterms:created xsi:type="dcterms:W3CDTF">2024-10-22T06:03:00Z</dcterms:created>
  <dcterms:modified xsi:type="dcterms:W3CDTF">2024-10-22T14:52:00Z</dcterms:modified>
</cp:coreProperties>
</file>